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FB77A" w14:textId="75FBBC98" w:rsidR="006C6ED2" w:rsidRPr="00A72138" w:rsidRDefault="006C7652" w:rsidP="00DF4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138">
        <w:rPr>
          <w:rFonts w:ascii="Times New Roman" w:hAnsi="Times New Roman"/>
          <w:sz w:val="24"/>
          <w:szCs w:val="24"/>
        </w:rPr>
        <w:t xml:space="preserve">Załącznik nr </w:t>
      </w:r>
      <w:r w:rsidR="006C6ED2" w:rsidRPr="00A72138">
        <w:rPr>
          <w:rFonts w:ascii="Times New Roman" w:hAnsi="Times New Roman"/>
          <w:sz w:val="24"/>
          <w:szCs w:val="24"/>
        </w:rPr>
        <w:t>2 do zapytania ofertowego OA.2610.</w:t>
      </w:r>
      <w:r w:rsidR="00E52F09">
        <w:rPr>
          <w:rFonts w:ascii="Times New Roman" w:hAnsi="Times New Roman"/>
          <w:sz w:val="24"/>
          <w:szCs w:val="24"/>
        </w:rPr>
        <w:t>2</w:t>
      </w:r>
      <w:r w:rsidR="00A72138" w:rsidRPr="00A72138">
        <w:rPr>
          <w:rFonts w:ascii="Times New Roman" w:hAnsi="Times New Roman"/>
          <w:sz w:val="24"/>
          <w:szCs w:val="24"/>
        </w:rPr>
        <w:t>0.2024</w:t>
      </w:r>
    </w:p>
    <w:p w14:paraId="4593860B" w14:textId="77777777" w:rsidR="004D5998" w:rsidRDefault="004D5998" w:rsidP="00DF41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27645C" w14:textId="14FD36C6" w:rsidR="00B720A8" w:rsidRPr="00810FC4" w:rsidRDefault="00B720A8" w:rsidP="00DF41DD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A72138">
        <w:rPr>
          <w:rFonts w:ascii="Times New Roman" w:hAnsi="Times New Roman"/>
          <w:b/>
          <w:sz w:val="24"/>
          <w:szCs w:val="24"/>
        </w:rPr>
        <w:t xml:space="preserve">Szczegółowy opis przedmiotu zamówienia </w:t>
      </w:r>
      <w:r w:rsidR="00D13252" w:rsidRPr="00A72138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na dostawę </w:t>
      </w:r>
      <w:r w:rsidR="00D13252" w:rsidRPr="00A721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10FC4" w:rsidRPr="00810FC4">
        <w:rPr>
          <w:rFonts w:ascii="Times New Roman" w:hAnsi="Times New Roman"/>
          <w:b/>
          <w:bCs/>
          <w:sz w:val="24"/>
          <w:szCs w:val="24"/>
        </w:rPr>
        <w:t>czterech fabrycznie nowych, nieużywanych, nieuszkodzonych laptopów 15,6”</w:t>
      </w:r>
      <w:r w:rsidR="00B64F64" w:rsidRPr="00810FC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CFBA62C" w14:textId="77777777" w:rsidR="004D5998" w:rsidRDefault="004D5998" w:rsidP="00DF41DD">
      <w:pPr>
        <w:pStyle w:val="pkt"/>
        <w:spacing w:before="0" w:after="0"/>
        <w:ind w:left="0" w:firstLine="0"/>
        <w:rPr>
          <w:b/>
          <w:szCs w:val="24"/>
          <w:u w:val="single"/>
        </w:rPr>
      </w:pPr>
    </w:p>
    <w:p w14:paraId="4139F641" w14:textId="478A3AB9" w:rsidR="00B720A8" w:rsidRPr="00A72138" w:rsidRDefault="00B720A8" w:rsidP="00DF41DD">
      <w:pPr>
        <w:pStyle w:val="pkt"/>
        <w:spacing w:before="0" w:after="0"/>
        <w:ind w:left="0" w:firstLine="0"/>
        <w:rPr>
          <w:b/>
        </w:rPr>
      </w:pPr>
      <w:r w:rsidRPr="00A72138">
        <w:rPr>
          <w:b/>
          <w:szCs w:val="24"/>
          <w:u w:val="single"/>
        </w:rPr>
        <w:t>Zestawienie minimalnych wymagań:</w:t>
      </w:r>
      <w:r w:rsidRPr="00A72138">
        <w:rPr>
          <w:b/>
        </w:rPr>
        <w:t xml:space="preserve"> </w:t>
      </w:r>
    </w:p>
    <w:p w14:paraId="67A8E2F1" w14:textId="77777777" w:rsidR="0076610F" w:rsidRPr="00A72138" w:rsidRDefault="0076610F" w:rsidP="00DF41DD">
      <w:pPr>
        <w:pStyle w:val="pkt"/>
        <w:spacing w:before="0" w:after="0"/>
        <w:ind w:left="0" w:firstLine="0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9"/>
        <w:gridCol w:w="924"/>
        <w:gridCol w:w="6860"/>
      </w:tblGrid>
      <w:tr w:rsidR="00B720A8" w:rsidRPr="00A72138" w14:paraId="51FDFE02" w14:textId="77777777" w:rsidTr="00DF41DD">
        <w:trPr>
          <w:trHeight w:val="756"/>
        </w:trPr>
        <w:tc>
          <w:tcPr>
            <w:tcW w:w="2389" w:type="dxa"/>
            <w:vAlign w:val="center"/>
          </w:tcPr>
          <w:p w14:paraId="551734C1" w14:textId="77777777" w:rsidR="00B720A8" w:rsidRPr="00A72138" w:rsidRDefault="00B720A8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138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924" w:type="dxa"/>
            <w:vAlign w:val="center"/>
          </w:tcPr>
          <w:p w14:paraId="764FBDF5" w14:textId="77777777" w:rsidR="00B720A8" w:rsidRPr="00A72138" w:rsidRDefault="00B720A8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138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6860" w:type="dxa"/>
            <w:vAlign w:val="center"/>
          </w:tcPr>
          <w:p w14:paraId="6C3744C8" w14:textId="77777777" w:rsidR="00B720A8" w:rsidRPr="00A72138" w:rsidRDefault="00B720A8" w:rsidP="00DF41DD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138">
              <w:rPr>
                <w:rFonts w:ascii="Times New Roman" w:hAnsi="Times New Roman"/>
                <w:b/>
                <w:sz w:val="24"/>
                <w:szCs w:val="24"/>
              </w:rPr>
              <w:t>Zestawienie minimalnych wymagań</w:t>
            </w:r>
          </w:p>
          <w:p w14:paraId="3549242F" w14:textId="57EE3FCB" w:rsidR="00B720A8" w:rsidRPr="00A72138" w:rsidRDefault="00B720A8" w:rsidP="004D5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138"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  <w:t>Każda sztuka musi spełniać minimalne wymagania  określone poniżej:</w:t>
            </w:r>
          </w:p>
        </w:tc>
      </w:tr>
      <w:tr w:rsidR="00F723DF" w:rsidRPr="00A72138" w14:paraId="1E93DF9E" w14:textId="77777777" w:rsidTr="00DF41DD">
        <w:trPr>
          <w:trHeight w:val="1321"/>
        </w:trPr>
        <w:tc>
          <w:tcPr>
            <w:tcW w:w="2389" w:type="dxa"/>
            <w:tcBorders>
              <w:bottom w:val="single" w:sz="4" w:space="0" w:color="auto"/>
            </w:tcBorders>
          </w:tcPr>
          <w:p w14:paraId="04CBE0D5" w14:textId="2400224A" w:rsidR="00F723DF" w:rsidRPr="00A72138" w:rsidRDefault="00E52F09" w:rsidP="00A721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F09">
              <w:rPr>
                <w:rFonts w:ascii="Times New Roman" w:hAnsi="Times New Roman"/>
                <w:b/>
              </w:rPr>
              <w:t>Laptop z</w:t>
            </w:r>
            <w:r>
              <w:t xml:space="preserve"> </w:t>
            </w:r>
            <w:r w:rsidR="00A72138" w:rsidRPr="00A72138">
              <w:rPr>
                <w:rFonts w:ascii="Times New Roman" w:hAnsi="Times New Roman"/>
                <w:b/>
              </w:rPr>
              <w:t>mysz</w:t>
            </w:r>
            <w:r w:rsidR="00E4499D" w:rsidRPr="00A72138">
              <w:rPr>
                <w:rFonts w:ascii="Times New Roman" w:hAnsi="Times New Roman"/>
                <w:b/>
              </w:rPr>
              <w:t>k</w:t>
            </w:r>
            <w:r w:rsidR="00A72138" w:rsidRPr="00A72138">
              <w:rPr>
                <w:rFonts w:ascii="Times New Roman" w:hAnsi="Times New Roman"/>
                <w:b/>
              </w:rPr>
              <w:t>ą</w:t>
            </w:r>
            <w:r w:rsidR="00C945DD">
              <w:rPr>
                <w:rFonts w:ascii="Times New Roman" w:hAnsi="Times New Roman"/>
                <w:b/>
              </w:rPr>
              <w:t>,</w:t>
            </w:r>
            <w:r w:rsidR="00E4499D" w:rsidRPr="00A72138">
              <w:rPr>
                <w:rFonts w:ascii="Times New Roman" w:hAnsi="Times New Roman"/>
                <w:b/>
              </w:rPr>
              <w:t xml:space="preserve"> podkładk</w:t>
            </w:r>
            <w:r w:rsidR="00A72138" w:rsidRPr="00A72138">
              <w:rPr>
                <w:rFonts w:ascii="Times New Roman" w:hAnsi="Times New Roman"/>
                <w:b/>
              </w:rPr>
              <w:t>ą ergonomiczną</w:t>
            </w:r>
            <w:r w:rsidR="00C945DD">
              <w:rPr>
                <w:rFonts w:ascii="Times New Roman" w:hAnsi="Times New Roman"/>
                <w:b/>
              </w:rPr>
              <w:t xml:space="preserve"> i torbą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C338ABF" w14:textId="77777777" w:rsidR="00F723DF" w:rsidRDefault="00E52F09" w:rsidP="00DF41DD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4</w:t>
            </w:r>
          </w:p>
          <w:p w14:paraId="1C7D0347" w14:textId="414E70A3" w:rsidR="00E52F09" w:rsidRPr="00A72138" w:rsidRDefault="00E52F09" w:rsidP="00DF41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8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4167"/>
            </w:tblGrid>
            <w:tr w:rsidR="00A72138" w:rsidRPr="00A72138" w14:paraId="20D0C9D8" w14:textId="77777777" w:rsidTr="004D5998">
              <w:trPr>
                <w:trHeight w:hRule="exact" w:val="2892"/>
              </w:trPr>
              <w:tc>
                <w:tcPr>
                  <w:tcW w:w="2467" w:type="dxa"/>
                </w:tcPr>
                <w:p w14:paraId="02F3819B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P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rocesor</w:t>
                  </w:r>
                </w:p>
              </w:tc>
              <w:tc>
                <w:tcPr>
                  <w:tcW w:w="4167" w:type="dxa"/>
                </w:tcPr>
                <w:p w14:paraId="52BFBD5F" w14:textId="5ECF2EAE" w:rsidR="00A72138" w:rsidRPr="00E52F09" w:rsidRDefault="00E52F09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p</w:t>
                  </w:r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 xml:space="preserve">rocesor o wydajności osiągającej w teście </w:t>
                  </w:r>
                  <w:proofErr w:type="spellStart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PassMark</w:t>
                  </w:r>
                  <w:proofErr w:type="spellEnd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PerformanceTest</w:t>
                  </w:r>
                  <w:proofErr w:type="spellEnd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 xml:space="preserve"> co najmniej wynik 16000 punktów </w:t>
                  </w:r>
                  <w:proofErr w:type="spellStart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PassMark</w:t>
                  </w:r>
                  <w:proofErr w:type="spellEnd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 xml:space="preserve"> CPU Mark (wynik zaproponowanego procesora  musi  znajdować  się  na  stronie http://www.cpubenchmark.net).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br/>
                  </w:r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 xml:space="preserve">Taktowanie procesora powinno  być  dynamiczne  wraz  ze  wzrostem zapotrzebowania na moc obliczeniową.  Zalecany procesor AMD </w:t>
                  </w:r>
                  <w:proofErr w:type="spellStart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Ryzen</w:t>
                  </w:r>
                  <w:proofErr w:type="spellEnd"/>
                </w:p>
              </w:tc>
            </w:tr>
            <w:tr w:rsidR="00A72138" w:rsidRPr="00A72138" w14:paraId="0B1A212F" w14:textId="77777777" w:rsidTr="004D5998">
              <w:trPr>
                <w:trHeight w:hRule="exact" w:val="284"/>
              </w:trPr>
              <w:tc>
                <w:tcPr>
                  <w:tcW w:w="2467" w:type="dxa"/>
                </w:tcPr>
                <w:p w14:paraId="04DC3645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W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ielkość pamięci RAM</w:t>
                  </w:r>
                </w:p>
              </w:tc>
              <w:tc>
                <w:tcPr>
                  <w:tcW w:w="4167" w:type="dxa"/>
                </w:tcPr>
                <w:p w14:paraId="0F1A9D88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 xml:space="preserve">16 GB  </w:t>
                  </w:r>
                </w:p>
              </w:tc>
            </w:tr>
            <w:tr w:rsidR="00A72138" w:rsidRPr="00A72138" w14:paraId="3F6C29F0" w14:textId="77777777" w:rsidTr="004D5998">
              <w:trPr>
                <w:trHeight w:hRule="exact" w:val="567"/>
              </w:trPr>
              <w:tc>
                <w:tcPr>
                  <w:tcW w:w="2467" w:type="dxa"/>
                </w:tcPr>
                <w:p w14:paraId="0477B316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T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yp zastosowanej pamięci RAM</w:t>
                  </w:r>
                </w:p>
              </w:tc>
              <w:tc>
                <w:tcPr>
                  <w:tcW w:w="4167" w:type="dxa"/>
                </w:tcPr>
                <w:p w14:paraId="7F1E1081" w14:textId="06A9D9BB" w:rsidR="00A72138" w:rsidRPr="00E52F09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DDR4</w:t>
                  </w:r>
                  <w:r w:rsidR="00E52F09" w:rsidRPr="00E52F09">
                    <w:rPr>
                      <w:rFonts w:ascii="Times New Roman" w:hAnsi="Times New Roman"/>
                      <w:sz w:val="22"/>
                      <w:szCs w:val="22"/>
                    </w:rPr>
                    <w:t>, 3200 MHz</w:t>
                  </w:r>
                </w:p>
              </w:tc>
            </w:tr>
            <w:tr w:rsidR="00A72138" w:rsidRPr="00A72138" w14:paraId="3FA29A1D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3391A671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K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arta graficzna</w:t>
                  </w:r>
                </w:p>
              </w:tc>
              <w:tc>
                <w:tcPr>
                  <w:tcW w:w="4167" w:type="dxa"/>
                </w:tcPr>
                <w:p w14:paraId="75AB171D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zintegrowana</w:t>
                  </w:r>
                </w:p>
              </w:tc>
            </w:tr>
            <w:tr w:rsidR="00A72138" w:rsidRPr="00A72138" w14:paraId="37E0AAD6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5BFF17A3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R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odzaj dysku twardego</w:t>
                  </w:r>
                </w:p>
              </w:tc>
              <w:tc>
                <w:tcPr>
                  <w:tcW w:w="4167" w:type="dxa"/>
                </w:tcPr>
                <w:p w14:paraId="643A9E88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SSD (</w:t>
                  </w:r>
                  <w:proofErr w:type="spellStart"/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flash</w:t>
                  </w:r>
                  <w:proofErr w:type="spellEnd"/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 xml:space="preserve">)  </w:t>
                  </w:r>
                </w:p>
              </w:tc>
            </w:tr>
            <w:tr w:rsidR="00A72138" w:rsidRPr="00A72138" w14:paraId="6C9EB3C8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4106AF01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P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ojemność dysku SSD</w:t>
                  </w:r>
                </w:p>
              </w:tc>
              <w:tc>
                <w:tcPr>
                  <w:tcW w:w="4167" w:type="dxa"/>
                </w:tcPr>
                <w:p w14:paraId="38749C58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 xml:space="preserve">co najmniej 240 GB  </w:t>
                  </w:r>
                </w:p>
              </w:tc>
            </w:tr>
            <w:tr w:rsidR="00A72138" w:rsidRPr="00A72138" w14:paraId="27E3EB0A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1F63FB5D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W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yjścia karty graficznej</w:t>
                  </w:r>
                </w:p>
              </w:tc>
              <w:tc>
                <w:tcPr>
                  <w:tcW w:w="4167" w:type="dxa"/>
                </w:tcPr>
                <w:p w14:paraId="59AEF46D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 xml:space="preserve">wyjście HDMI; </w:t>
                  </w:r>
                </w:p>
              </w:tc>
            </w:tr>
            <w:tr w:rsidR="00A72138" w:rsidRPr="00010CBD" w14:paraId="2F068CA9" w14:textId="77777777" w:rsidTr="004D5998">
              <w:trPr>
                <w:trHeight w:hRule="exact" w:val="851"/>
              </w:trPr>
              <w:tc>
                <w:tcPr>
                  <w:tcW w:w="2467" w:type="dxa"/>
                </w:tcPr>
                <w:p w14:paraId="6DBCB89F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K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omunikacja</w:t>
                  </w:r>
                </w:p>
              </w:tc>
              <w:tc>
                <w:tcPr>
                  <w:tcW w:w="4167" w:type="dxa"/>
                </w:tcPr>
                <w:p w14:paraId="7C038B5E" w14:textId="01B767A8" w:rsidR="00A72138" w:rsidRPr="00E52F09" w:rsidRDefault="00E52F09" w:rsidP="00872500">
                  <w:pP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Wi-Fi 6 (802.11 a/b/g/n/</w:t>
                  </w:r>
                  <w:proofErr w:type="spellStart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ac</w:t>
                  </w:r>
                  <w:proofErr w:type="spellEnd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proofErr w:type="spellStart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ax</w:t>
                  </w:r>
                  <w:proofErr w:type="spellEnd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 xml:space="preserve">); ; LAN 1 </w:t>
                  </w:r>
                  <w:proofErr w:type="spellStart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>Gbps</w:t>
                  </w:r>
                  <w:proofErr w:type="spellEnd"/>
                  <w:r w:rsidRPr="00E52F09">
                    <w:rPr>
                      <w:rFonts w:ascii="Times New Roman" w:hAnsi="Times New Roman"/>
                      <w:sz w:val="22"/>
                      <w:szCs w:val="22"/>
                    </w:rPr>
                    <w:t xml:space="preserve"> – Zmawiający dopuszcza adapter USB - LAN</w:t>
                  </w:r>
                </w:p>
              </w:tc>
            </w:tr>
            <w:tr w:rsidR="00A72138" w:rsidRPr="00A72138" w14:paraId="26DC88BB" w14:textId="77777777" w:rsidTr="004D5998">
              <w:trPr>
                <w:trHeight w:hRule="exact" w:val="567"/>
              </w:trPr>
              <w:tc>
                <w:tcPr>
                  <w:tcW w:w="2467" w:type="dxa"/>
                </w:tcPr>
                <w:p w14:paraId="294EFE72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I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nterfejsy</w:t>
                  </w:r>
                </w:p>
              </w:tc>
              <w:tc>
                <w:tcPr>
                  <w:tcW w:w="4167" w:type="dxa"/>
                </w:tcPr>
                <w:p w14:paraId="56842717" w14:textId="3D92503D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 xml:space="preserve">co najmniej </w:t>
                  </w:r>
                  <w:r w:rsidR="00E52F09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 xml:space="preserve"> x USB, w tym 2x USB 3.2, audio</w:t>
                  </w:r>
                </w:p>
              </w:tc>
            </w:tr>
            <w:tr w:rsidR="00A72138" w:rsidRPr="00A72138" w14:paraId="6F91EF19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75762C92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 xml:space="preserve">Przekątna ekranu </w:t>
                  </w:r>
                </w:p>
              </w:tc>
              <w:tc>
                <w:tcPr>
                  <w:tcW w:w="4167" w:type="dxa"/>
                </w:tcPr>
                <w:p w14:paraId="5198D78C" w14:textId="36273A4F" w:rsidR="00A72138" w:rsidRPr="00A72138" w:rsidRDefault="00E52F09" w:rsidP="00872500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  <w:lang w:eastAsia="pl-PL"/>
                    </w:rPr>
                    <w:t>15,6</w:t>
                  </w:r>
                  <w:r w:rsidR="00A72138" w:rsidRPr="00A72138">
                    <w:rPr>
                      <w:rFonts w:ascii="Times New Roman" w:eastAsia="Times New Roman" w:hAnsi="Times New Roman"/>
                      <w:sz w:val="22"/>
                      <w:szCs w:val="22"/>
                      <w:lang w:eastAsia="pl-PL"/>
                    </w:rPr>
                    <w:t xml:space="preserve"> cali </w:t>
                  </w:r>
                </w:p>
              </w:tc>
            </w:tr>
            <w:tr w:rsidR="00A72138" w:rsidRPr="00A72138" w14:paraId="61770037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4C8E78BC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eastAsia="Times New Roman" w:hAnsi="Times New Roman"/>
                      <w:sz w:val="22"/>
                      <w:szCs w:val="22"/>
                      <w:lang w:eastAsia="pl-PL"/>
                    </w:rPr>
                    <w:t xml:space="preserve">Rozdzielczość </w:t>
                  </w:r>
                </w:p>
              </w:tc>
              <w:tc>
                <w:tcPr>
                  <w:tcW w:w="4167" w:type="dxa"/>
                </w:tcPr>
                <w:p w14:paraId="10BA9872" w14:textId="77777777" w:rsidR="00A72138" w:rsidRPr="00A72138" w:rsidRDefault="00A72138" w:rsidP="00872500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eastAsia="Times New Roman" w:hAnsi="Times New Roman"/>
                      <w:sz w:val="22"/>
                      <w:szCs w:val="22"/>
                      <w:lang w:eastAsia="pl-PL"/>
                    </w:rPr>
                    <w:t xml:space="preserve">1920 x 1080 </w:t>
                  </w:r>
                </w:p>
              </w:tc>
            </w:tr>
            <w:tr w:rsidR="00A72138" w:rsidRPr="00A72138" w14:paraId="046F8E3B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2D501DAA" w14:textId="77777777" w:rsidR="00A72138" w:rsidRPr="00A72138" w:rsidRDefault="00A72138" w:rsidP="00872500"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pl-PL"/>
                    </w:rPr>
                  </w:pPr>
                  <w:r w:rsidRPr="00A72138">
                    <w:rPr>
                      <w:rFonts w:ascii="Times New Roman" w:eastAsia="Times New Roman" w:hAnsi="Times New Roman"/>
                      <w:sz w:val="22"/>
                      <w:szCs w:val="22"/>
                      <w:lang w:eastAsia="pl-PL"/>
                    </w:rPr>
                    <w:t>Powłoka ekranu</w:t>
                  </w:r>
                </w:p>
              </w:tc>
              <w:tc>
                <w:tcPr>
                  <w:tcW w:w="4167" w:type="dxa"/>
                </w:tcPr>
                <w:p w14:paraId="758EDADF" w14:textId="77777777" w:rsidR="00A72138" w:rsidRPr="00A72138" w:rsidRDefault="00A72138" w:rsidP="00872500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2"/>
                      <w:szCs w:val="22"/>
                      <w:lang w:eastAsia="pl-PL"/>
                    </w:rPr>
                  </w:pPr>
                  <w:r w:rsidRPr="00A72138">
                    <w:rPr>
                      <w:rFonts w:ascii="Times New Roman" w:eastAsia="Times New Roman" w:hAnsi="Times New Roman"/>
                      <w:sz w:val="22"/>
                      <w:szCs w:val="22"/>
                      <w:lang w:eastAsia="pl-PL"/>
                    </w:rPr>
                    <w:t xml:space="preserve">antyrefleksyjna </w:t>
                  </w:r>
                </w:p>
              </w:tc>
            </w:tr>
            <w:tr w:rsidR="00A72138" w:rsidRPr="00A72138" w14:paraId="222B0704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46B03298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System operacyjny</w:t>
                  </w:r>
                </w:p>
              </w:tc>
              <w:tc>
                <w:tcPr>
                  <w:tcW w:w="4167" w:type="dxa"/>
                </w:tcPr>
                <w:p w14:paraId="7091BDCB" w14:textId="6363FA52" w:rsidR="00A72138" w:rsidRPr="00A72138" w:rsidRDefault="00E52F09" w:rsidP="00A7213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brak s</w:t>
                  </w:r>
                  <w:r w:rsidR="00A72138" w:rsidRPr="00A72138">
                    <w:rPr>
                      <w:rFonts w:ascii="Times New Roman" w:hAnsi="Times New Roman"/>
                      <w:sz w:val="22"/>
                      <w:szCs w:val="22"/>
                    </w:rPr>
                    <w:t>ystem operacyjn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ego</w:t>
                  </w:r>
                </w:p>
              </w:tc>
            </w:tr>
            <w:tr w:rsidR="00A72138" w:rsidRPr="00010CBD" w14:paraId="6D3E03A7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67B8D814" w14:textId="3B6453D3" w:rsidR="00A72138" w:rsidRPr="00A72138" w:rsidRDefault="00E52F09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Kamera internetowa</w:t>
                  </w:r>
                  <w:r w:rsidR="00A72138" w:rsidRPr="00A72138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67" w:type="dxa"/>
                </w:tcPr>
                <w:p w14:paraId="5A7FA085" w14:textId="6EEAF6AE" w:rsidR="00A72138" w:rsidRPr="00010CBD" w:rsidRDefault="00E52F09" w:rsidP="00010CBD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HD</w:t>
                  </w:r>
                </w:p>
              </w:tc>
            </w:tr>
            <w:tr w:rsidR="004D5998" w:rsidRPr="00010CBD" w14:paraId="53880F58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56C0C2C0" w14:textId="38C51902" w:rsidR="004D5998" w:rsidRPr="004D5998" w:rsidRDefault="004D5998" w:rsidP="004D599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D5998">
                    <w:rPr>
                      <w:rFonts w:ascii="Times New Roman" w:hAnsi="Times New Roman"/>
                      <w:sz w:val="22"/>
                      <w:szCs w:val="22"/>
                    </w:rPr>
                    <w:t>Dźwięk</w:t>
                  </w:r>
                </w:p>
              </w:tc>
              <w:tc>
                <w:tcPr>
                  <w:tcW w:w="4167" w:type="dxa"/>
                </w:tcPr>
                <w:p w14:paraId="3BFC279A" w14:textId="7C5D2994" w:rsidR="004D5998" w:rsidRPr="004D5998" w:rsidRDefault="004D5998" w:rsidP="004D599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4D5998">
                    <w:rPr>
                      <w:rFonts w:ascii="Times New Roman" w:hAnsi="Times New Roman"/>
                      <w:sz w:val="22"/>
                      <w:szCs w:val="22"/>
                    </w:rPr>
                    <w:t>Wbudowane głośniki wbudowany mikrofon</w:t>
                  </w:r>
                </w:p>
              </w:tc>
            </w:tr>
            <w:tr w:rsidR="00A72138" w:rsidRPr="00A72138" w14:paraId="4923DEBE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7F1F08BD" w14:textId="09B89026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  <w:szCs w:val="22"/>
                    </w:rPr>
                    <w:t>Mysz</w:t>
                  </w:r>
                  <w:r w:rsidR="00872903">
                    <w:rPr>
                      <w:rFonts w:ascii="Times New Roman" w:hAnsi="Times New Roman"/>
                      <w:sz w:val="22"/>
                      <w:szCs w:val="22"/>
                    </w:rPr>
                    <w:t xml:space="preserve"> przewodowa</w:t>
                  </w:r>
                </w:p>
              </w:tc>
              <w:tc>
                <w:tcPr>
                  <w:tcW w:w="4167" w:type="dxa"/>
                </w:tcPr>
                <w:p w14:paraId="649F2A3A" w14:textId="77777777" w:rsidR="00A72138" w:rsidRPr="00A72138" w:rsidRDefault="00A72138" w:rsidP="0087250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A72138" w:rsidRPr="00A72138" w14:paraId="1CF3D46A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0024F98B" w14:textId="77777777" w:rsidR="00A72138" w:rsidRPr="00A72138" w:rsidRDefault="00A72138" w:rsidP="00872500">
                  <w:pPr>
                    <w:rPr>
                      <w:rFonts w:ascii="Times New Roman" w:hAnsi="Times New Roman"/>
                    </w:rPr>
                  </w:pPr>
                  <w:r w:rsidRPr="00A72138">
                    <w:rPr>
                      <w:rFonts w:ascii="Times New Roman" w:hAnsi="Times New Roman"/>
                      <w:sz w:val="22"/>
                    </w:rPr>
                    <w:t>Podkładka ergonomiczna</w:t>
                  </w:r>
                </w:p>
              </w:tc>
              <w:tc>
                <w:tcPr>
                  <w:tcW w:w="4167" w:type="dxa"/>
                </w:tcPr>
                <w:p w14:paraId="2585E6CC" w14:textId="77777777" w:rsidR="00A72138" w:rsidRPr="00A72138" w:rsidRDefault="00A72138" w:rsidP="0087250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C945DD" w:rsidRPr="00A72138" w14:paraId="5C72DA4E" w14:textId="77777777" w:rsidTr="004D5998">
              <w:trPr>
                <w:trHeight w:hRule="exact" w:val="340"/>
              </w:trPr>
              <w:tc>
                <w:tcPr>
                  <w:tcW w:w="2467" w:type="dxa"/>
                </w:tcPr>
                <w:p w14:paraId="45A6C2F4" w14:textId="1EA4FE8C" w:rsidR="00C945DD" w:rsidRPr="00A72138" w:rsidRDefault="00C945DD" w:rsidP="00872500">
                  <w:pPr>
                    <w:rPr>
                      <w:rFonts w:ascii="Times New Roman" w:hAnsi="Times New Roman"/>
                    </w:rPr>
                  </w:pPr>
                  <w:r w:rsidRPr="00C945DD">
                    <w:rPr>
                      <w:rFonts w:ascii="Times New Roman" w:hAnsi="Times New Roman"/>
                      <w:sz w:val="22"/>
                      <w:szCs w:val="22"/>
                    </w:rPr>
                    <w:t>Torba</w:t>
                  </w:r>
                </w:p>
              </w:tc>
              <w:tc>
                <w:tcPr>
                  <w:tcW w:w="4167" w:type="dxa"/>
                </w:tcPr>
                <w:p w14:paraId="2991E109" w14:textId="77777777" w:rsidR="00C945DD" w:rsidRPr="00A72138" w:rsidRDefault="00C945DD" w:rsidP="0087250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128A020" w14:textId="77777777" w:rsidR="00F723DF" w:rsidRPr="00A72138" w:rsidRDefault="00F723DF" w:rsidP="00A721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9F66AC5" w14:textId="77777777" w:rsidR="001B4DC9" w:rsidRPr="00A72138" w:rsidRDefault="001B4DC9" w:rsidP="00A72138">
      <w:pPr>
        <w:pStyle w:val="Akapitzlist"/>
        <w:tabs>
          <w:tab w:val="left" w:pos="0"/>
        </w:tabs>
        <w:spacing w:after="0" w:line="240" w:lineRule="auto"/>
        <w:ind w:left="0" w:right="110"/>
        <w:jc w:val="both"/>
        <w:rPr>
          <w:rFonts w:ascii="Times New Roman" w:hAnsi="Times New Roman" w:cs="Times New Roman"/>
        </w:rPr>
      </w:pPr>
    </w:p>
    <w:sectPr w:rsidR="001B4DC9" w:rsidRPr="00A72138" w:rsidSect="00F723DF">
      <w:headerReference w:type="default" r:id="rId7"/>
      <w:pgSz w:w="11900" w:h="16838" w:code="9"/>
      <w:pgMar w:top="1417" w:right="560" w:bottom="1417" w:left="1418" w:header="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4C720" w14:textId="77777777" w:rsidR="00211D0F" w:rsidRDefault="00211D0F" w:rsidP="005F17F5">
      <w:pPr>
        <w:spacing w:after="0" w:line="240" w:lineRule="auto"/>
      </w:pPr>
      <w:r>
        <w:separator/>
      </w:r>
    </w:p>
  </w:endnote>
  <w:endnote w:type="continuationSeparator" w:id="0">
    <w:p w14:paraId="6A38162E" w14:textId="77777777" w:rsidR="00211D0F" w:rsidRDefault="00211D0F" w:rsidP="005F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66051" w14:textId="77777777" w:rsidR="00211D0F" w:rsidRDefault="00211D0F" w:rsidP="005F17F5">
      <w:pPr>
        <w:spacing w:after="0" w:line="240" w:lineRule="auto"/>
      </w:pPr>
      <w:r>
        <w:separator/>
      </w:r>
    </w:p>
  </w:footnote>
  <w:footnote w:type="continuationSeparator" w:id="0">
    <w:p w14:paraId="5557FCB0" w14:textId="77777777" w:rsidR="00211D0F" w:rsidRDefault="00211D0F" w:rsidP="005F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38B33" w14:textId="77777777" w:rsidR="003A061E" w:rsidRDefault="003A061E" w:rsidP="003A061E">
    <w:pPr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14:paraId="1D0001B7" w14:textId="77777777" w:rsidR="003A061E" w:rsidRDefault="003A061E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244E8952" w14:textId="77777777" w:rsidR="003A061E" w:rsidRDefault="003A061E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73F6DF56" w14:textId="77777777" w:rsidR="00CA079B" w:rsidRDefault="00CA079B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60E2CA32" w14:textId="77777777" w:rsidR="00CA079B" w:rsidRDefault="00CA079B" w:rsidP="005F17F5">
    <w:pPr>
      <w:spacing w:after="0" w:line="240" w:lineRule="auto"/>
      <w:rPr>
        <w:rFonts w:ascii="Times New Roman" w:hAnsi="Times New Roman"/>
        <w:b/>
        <w:sz w:val="24"/>
        <w:szCs w:val="24"/>
      </w:rPr>
    </w:pPr>
  </w:p>
  <w:p w14:paraId="7773C5FD" w14:textId="77777777" w:rsidR="00CA079B" w:rsidRDefault="00CA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306C7"/>
    <w:multiLevelType w:val="multilevel"/>
    <w:tmpl w:val="7D7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051E0"/>
    <w:multiLevelType w:val="hybridMultilevel"/>
    <w:tmpl w:val="0A06E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44F33"/>
    <w:multiLevelType w:val="hybridMultilevel"/>
    <w:tmpl w:val="35800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18692">
    <w:abstractNumId w:val="0"/>
  </w:num>
  <w:num w:numId="2" w16cid:durableId="753740837">
    <w:abstractNumId w:val="2"/>
  </w:num>
  <w:num w:numId="3" w16cid:durableId="34702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87"/>
    <w:rsid w:val="00010CBD"/>
    <w:rsid w:val="00024625"/>
    <w:rsid w:val="000450E5"/>
    <w:rsid w:val="0005630D"/>
    <w:rsid w:val="000604CE"/>
    <w:rsid w:val="00063233"/>
    <w:rsid w:val="0007184D"/>
    <w:rsid w:val="000838BB"/>
    <w:rsid w:val="00086EBF"/>
    <w:rsid w:val="00096B67"/>
    <w:rsid w:val="000A5BE1"/>
    <w:rsid w:val="000F0D63"/>
    <w:rsid w:val="00101C7F"/>
    <w:rsid w:val="00103BCE"/>
    <w:rsid w:val="00110792"/>
    <w:rsid w:val="001356C8"/>
    <w:rsid w:val="00145559"/>
    <w:rsid w:val="00156111"/>
    <w:rsid w:val="001A5176"/>
    <w:rsid w:val="001B1A3C"/>
    <w:rsid w:val="001B2444"/>
    <w:rsid w:val="001B4DC9"/>
    <w:rsid w:val="001B7398"/>
    <w:rsid w:val="001E7E8F"/>
    <w:rsid w:val="001F577C"/>
    <w:rsid w:val="00200A2F"/>
    <w:rsid w:val="00211D0F"/>
    <w:rsid w:val="00212C7F"/>
    <w:rsid w:val="00214536"/>
    <w:rsid w:val="00225DD9"/>
    <w:rsid w:val="00235F75"/>
    <w:rsid w:val="00243108"/>
    <w:rsid w:val="00252D04"/>
    <w:rsid w:val="002561F0"/>
    <w:rsid w:val="00257AB4"/>
    <w:rsid w:val="00277C4F"/>
    <w:rsid w:val="00285ED6"/>
    <w:rsid w:val="002917B5"/>
    <w:rsid w:val="002A3BEC"/>
    <w:rsid w:val="002B5716"/>
    <w:rsid w:val="002C4B85"/>
    <w:rsid w:val="002C5155"/>
    <w:rsid w:val="002C63E5"/>
    <w:rsid w:val="002D20F6"/>
    <w:rsid w:val="003029F8"/>
    <w:rsid w:val="00302C3C"/>
    <w:rsid w:val="003077A3"/>
    <w:rsid w:val="00314DE5"/>
    <w:rsid w:val="0032321A"/>
    <w:rsid w:val="003263B0"/>
    <w:rsid w:val="003357B1"/>
    <w:rsid w:val="00365B1E"/>
    <w:rsid w:val="003722A1"/>
    <w:rsid w:val="00377B50"/>
    <w:rsid w:val="00392205"/>
    <w:rsid w:val="003A061E"/>
    <w:rsid w:val="003C2532"/>
    <w:rsid w:val="003C3C8C"/>
    <w:rsid w:val="003C41EA"/>
    <w:rsid w:val="003E0F35"/>
    <w:rsid w:val="003E4BC6"/>
    <w:rsid w:val="00406171"/>
    <w:rsid w:val="004078CA"/>
    <w:rsid w:val="00410A87"/>
    <w:rsid w:val="0042030E"/>
    <w:rsid w:val="00420AE9"/>
    <w:rsid w:val="00425DDD"/>
    <w:rsid w:val="0043168C"/>
    <w:rsid w:val="00435386"/>
    <w:rsid w:val="00437FC2"/>
    <w:rsid w:val="0044396A"/>
    <w:rsid w:val="00472D8B"/>
    <w:rsid w:val="0047459F"/>
    <w:rsid w:val="00496208"/>
    <w:rsid w:val="0049704B"/>
    <w:rsid w:val="004B0990"/>
    <w:rsid w:val="004C1189"/>
    <w:rsid w:val="004D0DCA"/>
    <w:rsid w:val="004D3430"/>
    <w:rsid w:val="004D401B"/>
    <w:rsid w:val="004D5998"/>
    <w:rsid w:val="004F4A64"/>
    <w:rsid w:val="00500F5A"/>
    <w:rsid w:val="00525CF6"/>
    <w:rsid w:val="0053009E"/>
    <w:rsid w:val="005364D2"/>
    <w:rsid w:val="005609AB"/>
    <w:rsid w:val="005631CB"/>
    <w:rsid w:val="00570AE4"/>
    <w:rsid w:val="00577A21"/>
    <w:rsid w:val="005806C8"/>
    <w:rsid w:val="005911DE"/>
    <w:rsid w:val="005955D1"/>
    <w:rsid w:val="005A65D9"/>
    <w:rsid w:val="005B6E2A"/>
    <w:rsid w:val="005C10C8"/>
    <w:rsid w:val="005C1F83"/>
    <w:rsid w:val="005E1E88"/>
    <w:rsid w:val="005F17F5"/>
    <w:rsid w:val="005F1ABB"/>
    <w:rsid w:val="005F7DC9"/>
    <w:rsid w:val="006272A3"/>
    <w:rsid w:val="00636FA9"/>
    <w:rsid w:val="0064641E"/>
    <w:rsid w:val="006564F9"/>
    <w:rsid w:val="0067212E"/>
    <w:rsid w:val="00675745"/>
    <w:rsid w:val="006820D2"/>
    <w:rsid w:val="006A2E91"/>
    <w:rsid w:val="006A6972"/>
    <w:rsid w:val="006B0FF3"/>
    <w:rsid w:val="006C6ED2"/>
    <w:rsid w:val="006C7652"/>
    <w:rsid w:val="006D2DCC"/>
    <w:rsid w:val="006D707E"/>
    <w:rsid w:val="006F2F04"/>
    <w:rsid w:val="00703580"/>
    <w:rsid w:val="00704BA1"/>
    <w:rsid w:val="00713D51"/>
    <w:rsid w:val="00747378"/>
    <w:rsid w:val="0074745C"/>
    <w:rsid w:val="0076610F"/>
    <w:rsid w:val="007A6965"/>
    <w:rsid w:val="007D1E1F"/>
    <w:rsid w:val="007D2964"/>
    <w:rsid w:val="007E607C"/>
    <w:rsid w:val="007F31F2"/>
    <w:rsid w:val="00810C55"/>
    <w:rsid w:val="00810FC4"/>
    <w:rsid w:val="00814B88"/>
    <w:rsid w:val="00821411"/>
    <w:rsid w:val="008611B7"/>
    <w:rsid w:val="0086161D"/>
    <w:rsid w:val="008702E9"/>
    <w:rsid w:val="00872903"/>
    <w:rsid w:val="00872F04"/>
    <w:rsid w:val="00873740"/>
    <w:rsid w:val="008922F5"/>
    <w:rsid w:val="008A599D"/>
    <w:rsid w:val="008B7675"/>
    <w:rsid w:val="008E0134"/>
    <w:rsid w:val="008E30F7"/>
    <w:rsid w:val="008E721E"/>
    <w:rsid w:val="008F449F"/>
    <w:rsid w:val="0090341E"/>
    <w:rsid w:val="00922D4C"/>
    <w:rsid w:val="00946E2E"/>
    <w:rsid w:val="00947489"/>
    <w:rsid w:val="00970E76"/>
    <w:rsid w:val="0097286D"/>
    <w:rsid w:val="009776E7"/>
    <w:rsid w:val="009C2757"/>
    <w:rsid w:val="009C73BE"/>
    <w:rsid w:val="009C7F55"/>
    <w:rsid w:val="00A0674A"/>
    <w:rsid w:val="00A20239"/>
    <w:rsid w:val="00A2683A"/>
    <w:rsid w:val="00A429F5"/>
    <w:rsid w:val="00A61766"/>
    <w:rsid w:val="00A63493"/>
    <w:rsid w:val="00A72138"/>
    <w:rsid w:val="00AA606C"/>
    <w:rsid w:val="00AB6E0C"/>
    <w:rsid w:val="00AC0CE3"/>
    <w:rsid w:val="00AD4480"/>
    <w:rsid w:val="00AD71E2"/>
    <w:rsid w:val="00AE4418"/>
    <w:rsid w:val="00AE48CF"/>
    <w:rsid w:val="00AF4DFF"/>
    <w:rsid w:val="00B005A9"/>
    <w:rsid w:val="00B101AE"/>
    <w:rsid w:val="00B16F0E"/>
    <w:rsid w:val="00B354DE"/>
    <w:rsid w:val="00B37600"/>
    <w:rsid w:val="00B4518E"/>
    <w:rsid w:val="00B4529E"/>
    <w:rsid w:val="00B53E56"/>
    <w:rsid w:val="00B540B9"/>
    <w:rsid w:val="00B572D2"/>
    <w:rsid w:val="00B6343A"/>
    <w:rsid w:val="00B64F64"/>
    <w:rsid w:val="00B720A8"/>
    <w:rsid w:val="00B80F6F"/>
    <w:rsid w:val="00B858DC"/>
    <w:rsid w:val="00BA5FF1"/>
    <w:rsid w:val="00BB7D88"/>
    <w:rsid w:val="00BD109B"/>
    <w:rsid w:val="00BD2564"/>
    <w:rsid w:val="00BD2E22"/>
    <w:rsid w:val="00BD5918"/>
    <w:rsid w:val="00BE1F49"/>
    <w:rsid w:val="00BE7BFF"/>
    <w:rsid w:val="00BF4FD2"/>
    <w:rsid w:val="00C017F1"/>
    <w:rsid w:val="00C07E3F"/>
    <w:rsid w:val="00C13061"/>
    <w:rsid w:val="00C221FD"/>
    <w:rsid w:val="00C253F2"/>
    <w:rsid w:val="00C27998"/>
    <w:rsid w:val="00C85A79"/>
    <w:rsid w:val="00C945DD"/>
    <w:rsid w:val="00CA079B"/>
    <w:rsid w:val="00CA2B3B"/>
    <w:rsid w:val="00CA3DF3"/>
    <w:rsid w:val="00CB1466"/>
    <w:rsid w:val="00CB28A7"/>
    <w:rsid w:val="00CF5832"/>
    <w:rsid w:val="00D00E2B"/>
    <w:rsid w:val="00D01C91"/>
    <w:rsid w:val="00D13252"/>
    <w:rsid w:val="00D305DB"/>
    <w:rsid w:val="00D34750"/>
    <w:rsid w:val="00D42A11"/>
    <w:rsid w:val="00D46F44"/>
    <w:rsid w:val="00D7543C"/>
    <w:rsid w:val="00D87C40"/>
    <w:rsid w:val="00DA08FF"/>
    <w:rsid w:val="00DC48DF"/>
    <w:rsid w:val="00DC5E40"/>
    <w:rsid w:val="00DE0B1C"/>
    <w:rsid w:val="00DE5D31"/>
    <w:rsid w:val="00DE7C50"/>
    <w:rsid w:val="00DF0425"/>
    <w:rsid w:val="00DF05CF"/>
    <w:rsid w:val="00DF0767"/>
    <w:rsid w:val="00DF41DD"/>
    <w:rsid w:val="00DF6529"/>
    <w:rsid w:val="00E00C5A"/>
    <w:rsid w:val="00E00DFF"/>
    <w:rsid w:val="00E07544"/>
    <w:rsid w:val="00E27459"/>
    <w:rsid w:val="00E4499D"/>
    <w:rsid w:val="00E50D74"/>
    <w:rsid w:val="00E52011"/>
    <w:rsid w:val="00E52F09"/>
    <w:rsid w:val="00E70752"/>
    <w:rsid w:val="00E8118E"/>
    <w:rsid w:val="00E87C82"/>
    <w:rsid w:val="00EB4A05"/>
    <w:rsid w:val="00EC19FC"/>
    <w:rsid w:val="00EE34E3"/>
    <w:rsid w:val="00EE6431"/>
    <w:rsid w:val="00F06B5C"/>
    <w:rsid w:val="00F1553E"/>
    <w:rsid w:val="00F55DDD"/>
    <w:rsid w:val="00F723DF"/>
    <w:rsid w:val="00F74FED"/>
    <w:rsid w:val="00FB04C4"/>
    <w:rsid w:val="00FE254B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8FF57"/>
  <w15:docId w15:val="{5C00B3D3-1BAB-4E06-BE5B-8C71F31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62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10A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5F1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F17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17F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17F5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5F17F5"/>
    <w:rPr>
      <w:rFonts w:cs="Times New Roman"/>
      <w:b/>
      <w:bCs/>
    </w:rPr>
  </w:style>
  <w:style w:type="character" w:customStyle="1" w:styleId="FontStyle16">
    <w:name w:val="Font Style16"/>
    <w:uiPriority w:val="99"/>
    <w:rsid w:val="005F17F5"/>
    <w:rPr>
      <w:rFonts w:ascii="Arial" w:hAnsi="Arial"/>
      <w:sz w:val="20"/>
    </w:rPr>
  </w:style>
  <w:style w:type="paragraph" w:styleId="NormalnyWeb">
    <w:name w:val="Normal (Web)"/>
    <w:basedOn w:val="Normalny"/>
    <w:uiPriority w:val="99"/>
    <w:rsid w:val="002C6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64641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64641E"/>
    <w:rPr>
      <w:rFonts w:ascii="Times New Roman" w:hAnsi="Times New Roman"/>
      <w:sz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D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semiHidden/>
    <w:unhideWhenUsed/>
    <w:rsid w:val="00E4499D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E4499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7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</vt:lpstr>
    </vt:vector>
  </TitlesOfParts>
  <Company>ZK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</dc:title>
  <dc:creator>Zygfryd</dc:creator>
  <cp:lastModifiedBy>DOA-01</cp:lastModifiedBy>
  <cp:revision>10</cp:revision>
  <cp:lastPrinted>2024-11-04T08:21:00Z</cp:lastPrinted>
  <dcterms:created xsi:type="dcterms:W3CDTF">2024-05-20T12:56:00Z</dcterms:created>
  <dcterms:modified xsi:type="dcterms:W3CDTF">2024-11-04T08:21:00Z</dcterms:modified>
</cp:coreProperties>
</file>